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A4B2" w14:textId="58734832" w:rsidR="002E51E4" w:rsidRDefault="006C687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A588C5" wp14:editId="49DB20F4">
                <wp:simplePos x="0" y="0"/>
                <wp:positionH relativeFrom="column">
                  <wp:posOffset>-446567</wp:posOffset>
                </wp:positionH>
                <wp:positionV relativeFrom="page">
                  <wp:posOffset>-262255</wp:posOffset>
                </wp:positionV>
                <wp:extent cx="7787005" cy="2102485"/>
                <wp:effectExtent l="0" t="0" r="4445" b="0"/>
                <wp:wrapNone/>
                <wp:docPr id="92656387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005" cy="2102485"/>
                          <a:chOff x="0" y="0"/>
                          <a:chExt cx="7787005" cy="2103059"/>
                        </a:xfrm>
                      </wpg:grpSpPr>
                      <wps:wsp>
                        <wps:cNvPr id="1933329848" name="Isosceles Triangle 1"/>
                        <wps:cNvSpPr/>
                        <wps:spPr>
                          <a:xfrm flipH="1" flipV="1">
                            <a:off x="0" y="252248"/>
                            <a:ext cx="7787005" cy="121158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F82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5792362" name="Isosceles Triangle 2"/>
                        <wps:cNvSpPr/>
                        <wps:spPr>
                          <a:xfrm rot="16200000">
                            <a:off x="6083093" y="413007"/>
                            <a:ext cx="1858645" cy="1521460"/>
                          </a:xfrm>
                          <a:prstGeom prst="triangle">
                            <a:avLst>
                              <a:gd name="adj" fmla="val 87756"/>
                            </a:avLst>
                          </a:prstGeom>
                          <a:solidFill>
                            <a:srgbClr val="DF82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9969487" name="Isosceles Triangle 3"/>
                        <wps:cNvSpPr/>
                        <wps:spPr>
                          <a:xfrm rot="3156287">
                            <a:off x="6636739" y="-287103"/>
                            <a:ext cx="742784" cy="1316989"/>
                          </a:xfrm>
                          <a:custGeom>
                            <a:avLst/>
                            <a:gdLst>
                              <a:gd name="connsiteX0" fmla="*/ 0 w 743585"/>
                              <a:gd name="connsiteY0" fmla="*/ 1303020 h 1303020"/>
                              <a:gd name="connsiteX1" fmla="*/ 740053 w 743585"/>
                              <a:gd name="connsiteY1" fmla="*/ 0 h 1303020"/>
                              <a:gd name="connsiteX2" fmla="*/ 743585 w 743585"/>
                              <a:gd name="connsiteY2" fmla="*/ 1303020 h 1303020"/>
                              <a:gd name="connsiteX3" fmla="*/ 0 w 743585"/>
                              <a:gd name="connsiteY3" fmla="*/ 1303020 h 1303020"/>
                              <a:gd name="connsiteX0" fmla="*/ 0 w 743585"/>
                              <a:gd name="connsiteY0" fmla="*/ 1315650 h 1315650"/>
                              <a:gd name="connsiteX1" fmla="*/ 727063 w 743585"/>
                              <a:gd name="connsiteY1" fmla="*/ 0 h 1315650"/>
                              <a:gd name="connsiteX2" fmla="*/ 743585 w 743585"/>
                              <a:gd name="connsiteY2" fmla="*/ 1315650 h 1315650"/>
                              <a:gd name="connsiteX3" fmla="*/ 0 w 743585"/>
                              <a:gd name="connsiteY3" fmla="*/ 1315650 h 1315650"/>
                              <a:gd name="connsiteX0" fmla="*/ 0 w 743585"/>
                              <a:gd name="connsiteY0" fmla="*/ 1316593 h 1316593"/>
                              <a:gd name="connsiteX1" fmla="*/ 742352 w 743585"/>
                              <a:gd name="connsiteY1" fmla="*/ 0 h 1316593"/>
                              <a:gd name="connsiteX2" fmla="*/ 743585 w 743585"/>
                              <a:gd name="connsiteY2" fmla="*/ 1316593 h 1316593"/>
                              <a:gd name="connsiteX3" fmla="*/ 0 w 743585"/>
                              <a:gd name="connsiteY3" fmla="*/ 1316593 h 1316593"/>
                              <a:gd name="connsiteX0" fmla="*/ 0 w 744302"/>
                              <a:gd name="connsiteY0" fmla="*/ 1316593 h 1316593"/>
                              <a:gd name="connsiteX1" fmla="*/ 742352 w 744302"/>
                              <a:gd name="connsiteY1" fmla="*/ 0 h 1316593"/>
                              <a:gd name="connsiteX2" fmla="*/ 743585 w 744302"/>
                              <a:gd name="connsiteY2" fmla="*/ 1316593 h 1316593"/>
                              <a:gd name="connsiteX3" fmla="*/ 0 w 744302"/>
                              <a:gd name="connsiteY3" fmla="*/ 1316593 h 1316593"/>
                              <a:gd name="connsiteX0" fmla="*/ 0 w 742535"/>
                              <a:gd name="connsiteY0" fmla="*/ 1316593 h 1316593"/>
                              <a:gd name="connsiteX1" fmla="*/ 742352 w 742535"/>
                              <a:gd name="connsiteY1" fmla="*/ 0 h 1316593"/>
                              <a:gd name="connsiteX2" fmla="*/ 736988 w 742535"/>
                              <a:gd name="connsiteY2" fmla="*/ 1236263 h 1316593"/>
                              <a:gd name="connsiteX3" fmla="*/ 0 w 742535"/>
                              <a:gd name="connsiteY3" fmla="*/ 1316593 h 1316593"/>
                              <a:gd name="connsiteX0" fmla="*/ 0 w 742502"/>
                              <a:gd name="connsiteY0" fmla="*/ 1316593 h 1316593"/>
                              <a:gd name="connsiteX1" fmla="*/ 742352 w 742502"/>
                              <a:gd name="connsiteY1" fmla="*/ 0 h 1316593"/>
                              <a:gd name="connsiteX2" fmla="*/ 735728 w 742502"/>
                              <a:gd name="connsiteY2" fmla="*/ 1247442 h 1316593"/>
                              <a:gd name="connsiteX3" fmla="*/ 0 w 742502"/>
                              <a:gd name="connsiteY3" fmla="*/ 1316593 h 1316593"/>
                              <a:gd name="connsiteX0" fmla="*/ 0 w 742502"/>
                              <a:gd name="connsiteY0" fmla="*/ 1316593 h 1316593"/>
                              <a:gd name="connsiteX1" fmla="*/ 742352 w 742502"/>
                              <a:gd name="connsiteY1" fmla="*/ 0 h 1316593"/>
                              <a:gd name="connsiteX2" fmla="*/ 735728 w 742502"/>
                              <a:gd name="connsiteY2" fmla="*/ 1247442 h 1316593"/>
                              <a:gd name="connsiteX3" fmla="*/ 0 w 742502"/>
                              <a:gd name="connsiteY3" fmla="*/ 1316593 h 1316593"/>
                              <a:gd name="connsiteX0" fmla="*/ 0 w 742724"/>
                              <a:gd name="connsiteY0" fmla="*/ 1316593 h 1316593"/>
                              <a:gd name="connsiteX1" fmla="*/ 742352 w 742724"/>
                              <a:gd name="connsiteY1" fmla="*/ 0 h 1316593"/>
                              <a:gd name="connsiteX2" fmla="*/ 739966 w 742724"/>
                              <a:gd name="connsiteY2" fmla="*/ 1248253 h 1316593"/>
                              <a:gd name="connsiteX3" fmla="*/ 0 w 742724"/>
                              <a:gd name="connsiteY3" fmla="*/ 1316593 h 13165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42724" h="1316593">
                                <a:moveTo>
                                  <a:pt x="0" y="1316593"/>
                                </a:moveTo>
                                <a:cubicBezTo>
                                  <a:pt x="246684" y="882253"/>
                                  <a:pt x="495668" y="434340"/>
                                  <a:pt x="742352" y="0"/>
                                </a:cubicBezTo>
                                <a:cubicBezTo>
                                  <a:pt x="743529" y="434340"/>
                                  <a:pt x="741693" y="412981"/>
                                  <a:pt x="739966" y="1248253"/>
                                </a:cubicBezTo>
                                <a:cubicBezTo>
                                  <a:pt x="2704" y="1308085"/>
                                  <a:pt x="245243" y="1293543"/>
                                  <a:pt x="0" y="13165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36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2F207" id="Group 4" o:spid="_x0000_s1026" style="position:absolute;margin-left:-35.15pt;margin-top:-20.65pt;width:613.15pt;height:165.55pt;z-index:251661312;mso-position-vertical-relative:page" coordsize="77870,2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7" type="#_x0000_t5" style="position:absolute;top:2522;width:77870;height:12116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" adj="21600" fillcolor="#df826c" stroked="f" strokeweight="1pt"/>
                <v:shape id="Isosceles Triangle 2" o:spid="_x0000_s1028" type="#_x0000_t5" style="position:absolute;left:60831;top:4129;width:18586;height:152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" adj="18955" fillcolor="#df826c" stroked="f" strokeweight="1pt"/>
                <v:shape id="Isosceles Triangle 3" o:spid="_x0000_s1029" style="position:absolute;left:66367;top:-2871;width:7427;height:13170;rotation:3447507fd;visibility:visible;mso-wrap-style:square;v-text-anchor:middle" coordsize="742724,1316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" path="m,1316593c246684,882253,495668,434340,742352,v1177,434340,-659,412981,-2386,1248253c2704,1308085,245243,1293543,,1316593xe" fillcolor="#943620" stroked="f" strokeweight="1pt">
                  <v:stroke joinstyle="miter"/>
                  <v:path arrowok="t" o:connecttype="custom" o:connectlocs="0,1316989;742412,0;740026,1248628;0,1316989" o:connectangles="0,0,0,0"/>
                </v:shape>
                <w10:wrap anchory="page"/>
              </v:group>
            </w:pict>
          </mc:Fallback>
        </mc:AlternateContent>
      </w:r>
    </w:p>
    <w:p w14:paraId="4CD4AE76" w14:textId="77777777" w:rsidR="006C687E" w:rsidRPr="006C687E" w:rsidRDefault="006C687E" w:rsidP="006C687E"/>
    <w:p w14:paraId="5B401F84" w14:textId="77777777" w:rsidR="006C687E" w:rsidRDefault="006C687E" w:rsidP="006C687E">
      <w:pPr>
        <w:jc w:val="right"/>
      </w:pPr>
    </w:p>
    <w:p w14:paraId="537FDB39" w14:textId="77777777" w:rsidR="006C687E" w:rsidRPr="006C687E" w:rsidRDefault="006C687E" w:rsidP="006C687E">
      <w:pPr>
        <w:tabs>
          <w:tab w:val="left" w:pos="8757"/>
        </w:tabs>
      </w:pPr>
      <w: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160"/>
        <w:gridCol w:w="2160"/>
        <w:gridCol w:w="2160"/>
      </w:tblGrid>
      <w:tr w:rsidR="007513BB" w:rsidRPr="007513BB" w14:paraId="757C2553" w14:textId="3C8493C6" w:rsidTr="007513BB">
        <w:trPr>
          <w:trHeight w:val="506"/>
        </w:trPr>
        <w:tc>
          <w:tcPr>
            <w:tcW w:w="2000" w:type="pct"/>
            <w:vMerge w:val="restart"/>
          </w:tcPr>
          <w:p w14:paraId="794F6254" w14:textId="2134A3F4" w:rsidR="007513BB" w:rsidRPr="007513BB" w:rsidRDefault="007513BB" w:rsidP="006C687E">
            <w:pPr>
              <w:tabs>
                <w:tab w:val="left" w:pos="8757"/>
              </w:tabs>
              <w:rPr>
                <w:rFonts w:ascii="Century Gothic" w:hAnsi="Century Gothic"/>
                <w:b/>
                <w:bCs/>
                <w:sz w:val="72"/>
                <w:szCs w:val="72"/>
              </w:rPr>
            </w:pPr>
            <w:r w:rsidRPr="007513BB">
              <w:rPr>
                <w:rFonts w:ascii="Century Gothic" w:hAnsi="Century Gothic"/>
                <w:b/>
                <w:bCs/>
                <w:sz w:val="72"/>
                <w:szCs w:val="72"/>
              </w:rPr>
              <w:t xml:space="preserve">Quote </w:t>
            </w:r>
          </w:p>
        </w:tc>
        <w:tc>
          <w:tcPr>
            <w:tcW w:w="1000" w:type="pct"/>
          </w:tcPr>
          <w:p w14:paraId="78047199" w14:textId="77777777" w:rsidR="007513BB" w:rsidRPr="007513BB" w:rsidRDefault="007513BB" w:rsidP="007513BB">
            <w:pPr>
              <w:tabs>
                <w:tab w:val="left" w:pos="8757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69AA698" w14:textId="42249AC7" w:rsidR="007513BB" w:rsidRPr="007513BB" w:rsidRDefault="007513BB" w:rsidP="007513BB">
            <w:pPr>
              <w:tabs>
                <w:tab w:val="left" w:pos="8757"/>
              </w:tabs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513B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000" w:type="pct"/>
            <w:tcBorders>
              <w:bottom w:val="single" w:sz="48" w:space="0" w:color="FFFFFF" w:themeColor="background1"/>
            </w:tcBorders>
            <w:shd w:val="clear" w:color="auto" w:fill="F8E5E0"/>
            <w:vAlign w:val="center"/>
          </w:tcPr>
          <w:p w14:paraId="4525E893" w14:textId="212FECC3" w:rsidR="007513BB" w:rsidRPr="007513BB" w:rsidRDefault="007513BB" w:rsidP="007513BB">
            <w:pPr>
              <w:tabs>
                <w:tab w:val="left" w:pos="8757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513BB" w:rsidRPr="007513BB" w14:paraId="41A871D2" w14:textId="77777777" w:rsidTr="007513BB">
        <w:trPr>
          <w:trHeight w:val="380"/>
        </w:trPr>
        <w:tc>
          <w:tcPr>
            <w:tcW w:w="2000" w:type="pct"/>
            <w:vMerge/>
          </w:tcPr>
          <w:p w14:paraId="307CF657" w14:textId="77777777" w:rsidR="007513BB" w:rsidRPr="007513BB" w:rsidRDefault="007513BB" w:rsidP="006C687E">
            <w:pPr>
              <w:tabs>
                <w:tab w:val="left" w:pos="8757"/>
              </w:tabs>
              <w:rPr>
                <w:rFonts w:ascii="Century Gothic" w:hAnsi="Century Gothic"/>
                <w:b/>
                <w:bCs/>
                <w:sz w:val="72"/>
                <w:szCs w:val="72"/>
              </w:rPr>
            </w:pPr>
          </w:p>
        </w:tc>
        <w:tc>
          <w:tcPr>
            <w:tcW w:w="1000" w:type="pct"/>
          </w:tcPr>
          <w:p w14:paraId="1D1F107A" w14:textId="77777777" w:rsidR="007513BB" w:rsidRPr="007513BB" w:rsidRDefault="007513BB" w:rsidP="007513BB">
            <w:pPr>
              <w:tabs>
                <w:tab w:val="left" w:pos="8757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5034125" w14:textId="4F24B7F0" w:rsidR="007513BB" w:rsidRPr="007513BB" w:rsidRDefault="007513BB" w:rsidP="007513BB">
            <w:pPr>
              <w:tabs>
                <w:tab w:val="left" w:pos="8757"/>
              </w:tabs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513B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Quote #</w:t>
            </w:r>
          </w:p>
        </w:tc>
        <w:tc>
          <w:tcPr>
            <w:tcW w:w="1000" w:type="pct"/>
            <w:tcBorders>
              <w:top w:val="single" w:sz="48" w:space="0" w:color="FFFFFF" w:themeColor="background1"/>
            </w:tcBorders>
            <w:shd w:val="clear" w:color="auto" w:fill="F8E5E0"/>
            <w:vAlign w:val="center"/>
          </w:tcPr>
          <w:p w14:paraId="28E7049B" w14:textId="77777777" w:rsidR="007513BB" w:rsidRPr="007513BB" w:rsidRDefault="007513BB" w:rsidP="007513BB">
            <w:pPr>
              <w:tabs>
                <w:tab w:val="left" w:pos="8757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6D579832" w14:textId="0909AEB4" w:rsidR="006C687E" w:rsidRDefault="006C687E" w:rsidP="006C687E">
      <w:pPr>
        <w:tabs>
          <w:tab w:val="left" w:pos="8757"/>
        </w:tabs>
      </w:pPr>
    </w:p>
    <w:p w14:paraId="2168B95E" w14:textId="77777777" w:rsidR="007513BB" w:rsidRDefault="007513BB" w:rsidP="006C687E">
      <w:pPr>
        <w:tabs>
          <w:tab w:val="left" w:pos="8757"/>
        </w:tabs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1"/>
        <w:gridCol w:w="3599"/>
      </w:tblGrid>
      <w:tr w:rsidR="007513BB" w:rsidRPr="007513BB" w14:paraId="3C81578A" w14:textId="77777777" w:rsidTr="007513BB">
        <w:trPr>
          <w:trHeight w:val="432"/>
        </w:trPr>
        <w:tc>
          <w:tcPr>
            <w:tcW w:w="1667" w:type="pct"/>
            <w:shd w:val="clear" w:color="auto" w:fill="F8E5E0"/>
            <w:vAlign w:val="center"/>
          </w:tcPr>
          <w:p w14:paraId="05087E8D" w14:textId="0F1D98D4" w:rsidR="007513BB" w:rsidRPr="007513BB" w:rsidRDefault="007513BB" w:rsidP="007513BB">
            <w:pPr>
              <w:tabs>
                <w:tab w:val="left" w:pos="8757"/>
              </w:tabs>
              <w:rPr>
                <w:rFonts w:ascii="Century Gothic" w:hAnsi="Century Gothic"/>
                <w:b/>
                <w:bCs/>
                <w:color w:val="943620"/>
                <w:sz w:val="28"/>
                <w:szCs w:val="28"/>
              </w:rPr>
            </w:pPr>
            <w:r w:rsidRPr="007513BB">
              <w:rPr>
                <w:rFonts w:ascii="Century Gothic" w:hAnsi="Century Gothic"/>
                <w:b/>
                <w:bCs/>
                <w:color w:val="943620"/>
                <w:sz w:val="28"/>
                <w:szCs w:val="28"/>
              </w:rPr>
              <w:t>Bill To:</w:t>
            </w:r>
          </w:p>
        </w:tc>
        <w:tc>
          <w:tcPr>
            <w:tcW w:w="1667" w:type="pct"/>
            <w:vAlign w:val="center"/>
          </w:tcPr>
          <w:p w14:paraId="39077AC4" w14:textId="77777777" w:rsidR="007513BB" w:rsidRPr="007513BB" w:rsidRDefault="007513BB" w:rsidP="007513BB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8E5E0"/>
            <w:vAlign w:val="center"/>
          </w:tcPr>
          <w:p w14:paraId="6EFD82CC" w14:textId="036E8560" w:rsidR="007513BB" w:rsidRPr="007513BB" w:rsidRDefault="007513BB" w:rsidP="007513BB">
            <w:pPr>
              <w:tabs>
                <w:tab w:val="left" w:pos="8757"/>
              </w:tabs>
              <w:rPr>
                <w:rFonts w:ascii="Century Gothic" w:hAnsi="Century Gothic"/>
                <w:b/>
                <w:bCs/>
                <w:color w:val="943620"/>
                <w:sz w:val="28"/>
                <w:szCs w:val="28"/>
              </w:rPr>
            </w:pPr>
            <w:r w:rsidRPr="007513BB">
              <w:rPr>
                <w:rFonts w:ascii="Century Gothic" w:hAnsi="Century Gothic"/>
                <w:b/>
                <w:bCs/>
                <w:color w:val="943620"/>
                <w:sz w:val="28"/>
                <w:szCs w:val="28"/>
              </w:rPr>
              <w:t>Ship To</w:t>
            </w:r>
          </w:p>
        </w:tc>
      </w:tr>
      <w:tr w:rsidR="007513BB" w:rsidRPr="007513BB" w14:paraId="5CB8CC15" w14:textId="77777777" w:rsidTr="007513BB">
        <w:trPr>
          <w:trHeight w:val="432"/>
        </w:trPr>
        <w:tc>
          <w:tcPr>
            <w:tcW w:w="1667" w:type="pct"/>
            <w:vAlign w:val="center"/>
          </w:tcPr>
          <w:p w14:paraId="49081483" w14:textId="7D7CC1B9" w:rsidR="007513BB" w:rsidRPr="007513BB" w:rsidRDefault="007513BB" w:rsidP="007513BB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7513BB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</w:tc>
        <w:tc>
          <w:tcPr>
            <w:tcW w:w="1667" w:type="pct"/>
            <w:vAlign w:val="center"/>
          </w:tcPr>
          <w:p w14:paraId="00BB027C" w14:textId="77777777" w:rsidR="007513BB" w:rsidRPr="007513BB" w:rsidRDefault="007513BB" w:rsidP="007513BB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15AFB55" w14:textId="41FF5EA9" w:rsidR="007513BB" w:rsidRPr="007513BB" w:rsidRDefault="007513BB" w:rsidP="007513BB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7513BB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</w:tc>
      </w:tr>
      <w:tr w:rsidR="007513BB" w:rsidRPr="007513BB" w14:paraId="1B4C9745" w14:textId="77777777" w:rsidTr="007513BB">
        <w:trPr>
          <w:trHeight w:val="432"/>
        </w:trPr>
        <w:tc>
          <w:tcPr>
            <w:tcW w:w="1667" w:type="pct"/>
            <w:vAlign w:val="center"/>
          </w:tcPr>
          <w:p w14:paraId="387A20F0" w14:textId="3620C5B4" w:rsidR="007513BB" w:rsidRPr="007513BB" w:rsidRDefault="007513BB" w:rsidP="007513BB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7513BB">
              <w:rPr>
                <w:rFonts w:ascii="Century Gothic" w:hAnsi="Century Gothic"/>
                <w:sz w:val="20"/>
                <w:szCs w:val="20"/>
              </w:rPr>
              <w:t>Customer Name</w:t>
            </w:r>
          </w:p>
        </w:tc>
        <w:tc>
          <w:tcPr>
            <w:tcW w:w="1667" w:type="pct"/>
            <w:vAlign w:val="center"/>
          </w:tcPr>
          <w:p w14:paraId="1C97E81D" w14:textId="77777777" w:rsidR="007513BB" w:rsidRPr="007513BB" w:rsidRDefault="007513BB" w:rsidP="007513BB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AB063C0" w14:textId="7CDF485E" w:rsidR="007513BB" w:rsidRPr="007513BB" w:rsidRDefault="007513BB" w:rsidP="007513BB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7513BB">
              <w:rPr>
                <w:rFonts w:ascii="Century Gothic" w:hAnsi="Century Gothic"/>
                <w:sz w:val="20"/>
                <w:szCs w:val="20"/>
              </w:rPr>
              <w:t>Customer Name</w:t>
            </w:r>
          </w:p>
        </w:tc>
      </w:tr>
      <w:tr w:rsidR="007513BB" w:rsidRPr="007513BB" w14:paraId="7C11AF64" w14:textId="77777777" w:rsidTr="00E92E8F">
        <w:trPr>
          <w:trHeight w:val="432"/>
        </w:trPr>
        <w:tc>
          <w:tcPr>
            <w:tcW w:w="1667" w:type="pct"/>
            <w:vAlign w:val="center"/>
          </w:tcPr>
          <w:p w14:paraId="6454023D" w14:textId="224D48A8" w:rsidR="007513BB" w:rsidRPr="007513BB" w:rsidRDefault="007513BB" w:rsidP="007513BB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7513BB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1667" w:type="pct"/>
            <w:vAlign w:val="center"/>
          </w:tcPr>
          <w:p w14:paraId="0138D224" w14:textId="77777777" w:rsidR="007513BB" w:rsidRPr="007513BB" w:rsidRDefault="007513BB" w:rsidP="007513BB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7BE24CF9" w14:textId="1CE82939" w:rsidR="007513BB" w:rsidRPr="007513BB" w:rsidRDefault="007513BB" w:rsidP="007513BB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7513BB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</w:tr>
      <w:tr w:rsidR="007513BB" w:rsidRPr="007513BB" w14:paraId="7F2B507A" w14:textId="77777777" w:rsidTr="00E92E8F">
        <w:trPr>
          <w:trHeight w:val="432"/>
        </w:trPr>
        <w:tc>
          <w:tcPr>
            <w:tcW w:w="1667" w:type="pct"/>
            <w:tcBorders>
              <w:bottom w:val="single" w:sz="4" w:space="0" w:color="943620"/>
            </w:tcBorders>
            <w:vAlign w:val="center"/>
          </w:tcPr>
          <w:p w14:paraId="4D828A0F" w14:textId="09E92CB3" w:rsidR="007513BB" w:rsidRPr="007513BB" w:rsidRDefault="007513BB" w:rsidP="007513BB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7513BB">
              <w:rPr>
                <w:rFonts w:ascii="Century Gothic" w:hAnsi="Century Gothic"/>
                <w:sz w:val="20"/>
                <w:szCs w:val="20"/>
              </w:rPr>
              <w:t>Phone#</w:t>
            </w:r>
          </w:p>
        </w:tc>
        <w:tc>
          <w:tcPr>
            <w:tcW w:w="1667" w:type="pct"/>
            <w:vAlign w:val="center"/>
          </w:tcPr>
          <w:p w14:paraId="61B83460" w14:textId="77777777" w:rsidR="007513BB" w:rsidRPr="007513BB" w:rsidRDefault="007513BB" w:rsidP="007513BB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943620"/>
            </w:tcBorders>
            <w:vAlign w:val="center"/>
          </w:tcPr>
          <w:p w14:paraId="72BE3E3C" w14:textId="118238EA" w:rsidR="007513BB" w:rsidRPr="007513BB" w:rsidRDefault="007513BB" w:rsidP="007513BB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7513BB">
              <w:rPr>
                <w:rFonts w:ascii="Century Gothic" w:hAnsi="Century Gothic"/>
                <w:sz w:val="20"/>
                <w:szCs w:val="20"/>
              </w:rPr>
              <w:t>Phone#</w:t>
            </w:r>
          </w:p>
        </w:tc>
      </w:tr>
    </w:tbl>
    <w:p w14:paraId="01478902" w14:textId="77777777" w:rsidR="007513BB" w:rsidRPr="007513BB" w:rsidRDefault="007513BB" w:rsidP="006C687E">
      <w:pPr>
        <w:tabs>
          <w:tab w:val="left" w:pos="8757"/>
        </w:tabs>
        <w:rPr>
          <w:rFonts w:ascii="Century Gothic" w:hAnsi="Century Gothic"/>
          <w:sz w:val="20"/>
          <w:szCs w:val="20"/>
        </w:rPr>
      </w:pPr>
    </w:p>
    <w:p w14:paraId="7D87D8B4" w14:textId="77777777" w:rsidR="007513BB" w:rsidRPr="007513BB" w:rsidRDefault="007513BB" w:rsidP="007513BB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65"/>
        <w:gridCol w:w="4050"/>
        <w:gridCol w:w="1858"/>
        <w:gridCol w:w="1858"/>
        <w:gridCol w:w="1859"/>
      </w:tblGrid>
      <w:tr w:rsidR="00E92E8F" w:rsidRPr="00E92E8F" w14:paraId="4AA8196E" w14:textId="77777777" w:rsidTr="00E92E8F">
        <w:trPr>
          <w:trHeight w:val="576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F8E5E0"/>
            <w:vAlign w:val="center"/>
          </w:tcPr>
          <w:p w14:paraId="3EED003B" w14:textId="39BECA24" w:rsidR="007513BB" w:rsidRPr="00E92E8F" w:rsidRDefault="007513BB" w:rsidP="007513BB">
            <w:pPr>
              <w:jc w:val="center"/>
              <w:rPr>
                <w:rFonts w:ascii="Century Gothic" w:hAnsi="Century Gothic"/>
                <w:b/>
                <w:bCs/>
                <w:color w:val="943620"/>
                <w:sz w:val="24"/>
                <w:szCs w:val="24"/>
              </w:rPr>
            </w:pPr>
            <w:r w:rsidRPr="00E92E8F">
              <w:rPr>
                <w:rFonts w:ascii="Century Gothic" w:hAnsi="Century Gothic"/>
                <w:b/>
                <w:bCs/>
                <w:color w:val="943620"/>
                <w:sz w:val="24"/>
                <w:szCs w:val="24"/>
              </w:rPr>
              <w:t>Item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8E5E0"/>
            <w:vAlign w:val="center"/>
          </w:tcPr>
          <w:p w14:paraId="252E9D7E" w14:textId="675D8FC2" w:rsidR="007513BB" w:rsidRPr="00E92E8F" w:rsidRDefault="007513BB" w:rsidP="007513BB">
            <w:pPr>
              <w:jc w:val="center"/>
              <w:rPr>
                <w:rFonts w:ascii="Century Gothic" w:hAnsi="Century Gothic"/>
                <w:b/>
                <w:bCs/>
                <w:color w:val="943620"/>
                <w:sz w:val="24"/>
                <w:szCs w:val="24"/>
              </w:rPr>
            </w:pPr>
            <w:r w:rsidRPr="00E92E8F">
              <w:rPr>
                <w:rFonts w:ascii="Century Gothic" w:hAnsi="Century Gothic"/>
                <w:b/>
                <w:bCs/>
                <w:color w:val="943620"/>
                <w:sz w:val="24"/>
                <w:szCs w:val="24"/>
              </w:rPr>
              <w:t>Description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8E5E0"/>
            <w:vAlign w:val="center"/>
          </w:tcPr>
          <w:p w14:paraId="085CBE3F" w14:textId="0B60E6A9" w:rsidR="007513BB" w:rsidRPr="00E92E8F" w:rsidRDefault="007513BB" w:rsidP="007513BB">
            <w:pPr>
              <w:jc w:val="center"/>
              <w:rPr>
                <w:rFonts w:ascii="Century Gothic" w:hAnsi="Century Gothic"/>
                <w:b/>
                <w:bCs/>
                <w:color w:val="943620"/>
                <w:sz w:val="24"/>
                <w:szCs w:val="24"/>
              </w:rPr>
            </w:pPr>
            <w:r w:rsidRPr="00E92E8F">
              <w:rPr>
                <w:rFonts w:ascii="Century Gothic" w:hAnsi="Century Gothic"/>
                <w:b/>
                <w:bCs/>
                <w:color w:val="943620"/>
                <w:sz w:val="24"/>
                <w:szCs w:val="24"/>
              </w:rPr>
              <w:t>Quantity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8E5E0"/>
            <w:vAlign w:val="center"/>
          </w:tcPr>
          <w:p w14:paraId="68FB37B3" w14:textId="1F7DAB6D" w:rsidR="007513BB" w:rsidRPr="00E92E8F" w:rsidRDefault="007513BB" w:rsidP="007513BB">
            <w:pPr>
              <w:jc w:val="center"/>
              <w:rPr>
                <w:rFonts w:ascii="Century Gothic" w:hAnsi="Century Gothic"/>
                <w:b/>
                <w:bCs/>
                <w:color w:val="943620"/>
                <w:sz w:val="24"/>
                <w:szCs w:val="24"/>
              </w:rPr>
            </w:pPr>
            <w:r w:rsidRPr="00E92E8F">
              <w:rPr>
                <w:rFonts w:ascii="Century Gothic" w:hAnsi="Century Gothic"/>
                <w:b/>
                <w:bCs/>
                <w:color w:val="943620"/>
                <w:sz w:val="24"/>
                <w:szCs w:val="24"/>
              </w:rPr>
              <w:t>Unit Price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</w:tcBorders>
            <w:shd w:val="clear" w:color="auto" w:fill="F8E5E0"/>
            <w:vAlign w:val="center"/>
          </w:tcPr>
          <w:p w14:paraId="0894AC71" w14:textId="332639C2" w:rsidR="007513BB" w:rsidRPr="00E92E8F" w:rsidRDefault="007513BB" w:rsidP="007513BB">
            <w:pPr>
              <w:jc w:val="center"/>
              <w:rPr>
                <w:rFonts w:ascii="Century Gothic" w:hAnsi="Century Gothic"/>
                <w:b/>
                <w:bCs/>
                <w:color w:val="943620"/>
                <w:sz w:val="24"/>
                <w:szCs w:val="24"/>
              </w:rPr>
            </w:pPr>
            <w:r w:rsidRPr="00E92E8F">
              <w:rPr>
                <w:rFonts w:ascii="Century Gothic" w:hAnsi="Century Gothic"/>
                <w:b/>
                <w:bCs/>
                <w:color w:val="943620"/>
                <w:sz w:val="24"/>
                <w:szCs w:val="24"/>
              </w:rPr>
              <w:t>Amount</w:t>
            </w:r>
          </w:p>
        </w:tc>
      </w:tr>
      <w:tr w:rsidR="007513BB" w:rsidRPr="007513BB" w14:paraId="4DABA8ED" w14:textId="77777777" w:rsidTr="00E92E8F">
        <w:trPr>
          <w:trHeight w:val="576"/>
        </w:trPr>
        <w:tc>
          <w:tcPr>
            <w:tcW w:w="1165" w:type="dxa"/>
            <w:tcBorders>
              <w:top w:val="nil"/>
            </w:tcBorders>
            <w:vAlign w:val="center"/>
          </w:tcPr>
          <w:p w14:paraId="2DE47B83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</w:tcBorders>
            <w:vAlign w:val="center"/>
          </w:tcPr>
          <w:p w14:paraId="31630F4E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</w:tcBorders>
            <w:vAlign w:val="center"/>
          </w:tcPr>
          <w:p w14:paraId="404EFE73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</w:tcBorders>
            <w:vAlign w:val="center"/>
          </w:tcPr>
          <w:p w14:paraId="318456D2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</w:tcBorders>
            <w:vAlign w:val="center"/>
          </w:tcPr>
          <w:p w14:paraId="3D039659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13BB" w:rsidRPr="007513BB" w14:paraId="244A3FBC" w14:textId="77777777" w:rsidTr="00E92E8F">
        <w:trPr>
          <w:trHeight w:val="576"/>
        </w:trPr>
        <w:tc>
          <w:tcPr>
            <w:tcW w:w="1165" w:type="dxa"/>
            <w:vAlign w:val="center"/>
          </w:tcPr>
          <w:p w14:paraId="4D7C68B5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38C9D513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32001444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481650CA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1B26384A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13BB" w:rsidRPr="007513BB" w14:paraId="148D5FC8" w14:textId="77777777" w:rsidTr="00E92E8F">
        <w:trPr>
          <w:trHeight w:val="576"/>
        </w:trPr>
        <w:tc>
          <w:tcPr>
            <w:tcW w:w="1165" w:type="dxa"/>
            <w:vAlign w:val="center"/>
          </w:tcPr>
          <w:p w14:paraId="4F7BC266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59DD983F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252696E2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54772874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7A57C77F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13BB" w:rsidRPr="007513BB" w14:paraId="396A7808" w14:textId="77777777" w:rsidTr="00E92E8F">
        <w:trPr>
          <w:trHeight w:val="576"/>
        </w:trPr>
        <w:tc>
          <w:tcPr>
            <w:tcW w:w="1165" w:type="dxa"/>
            <w:vAlign w:val="center"/>
          </w:tcPr>
          <w:p w14:paraId="0EA02CE3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31E6C0E8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7C833FD9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5235512E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62783A89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13BB" w:rsidRPr="007513BB" w14:paraId="03011B57" w14:textId="77777777" w:rsidTr="00E92E8F">
        <w:trPr>
          <w:trHeight w:val="576"/>
        </w:trPr>
        <w:tc>
          <w:tcPr>
            <w:tcW w:w="1165" w:type="dxa"/>
            <w:vAlign w:val="center"/>
          </w:tcPr>
          <w:p w14:paraId="448B91B7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3961E5E8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7BBDD99B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3D5217D4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1168F80F" w14:textId="77777777" w:rsidR="007513BB" w:rsidRPr="007513BB" w:rsidRDefault="007513BB" w:rsidP="007513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13BB" w14:paraId="18333978" w14:textId="77777777" w:rsidTr="00E92E8F">
        <w:trPr>
          <w:trHeight w:val="576"/>
        </w:trPr>
        <w:tc>
          <w:tcPr>
            <w:tcW w:w="1165" w:type="dxa"/>
            <w:vAlign w:val="center"/>
          </w:tcPr>
          <w:p w14:paraId="5C827B72" w14:textId="77777777" w:rsidR="007513BB" w:rsidRDefault="007513BB" w:rsidP="007513BB">
            <w:pPr>
              <w:jc w:val="center"/>
            </w:pPr>
          </w:p>
        </w:tc>
        <w:tc>
          <w:tcPr>
            <w:tcW w:w="4050" w:type="dxa"/>
            <w:vAlign w:val="center"/>
          </w:tcPr>
          <w:p w14:paraId="14C6B004" w14:textId="77777777" w:rsidR="007513BB" w:rsidRDefault="007513BB" w:rsidP="007513BB">
            <w:pPr>
              <w:jc w:val="center"/>
            </w:pPr>
          </w:p>
        </w:tc>
        <w:tc>
          <w:tcPr>
            <w:tcW w:w="1858" w:type="dxa"/>
            <w:vAlign w:val="center"/>
          </w:tcPr>
          <w:p w14:paraId="255B4DA4" w14:textId="77777777" w:rsidR="007513BB" w:rsidRDefault="007513BB" w:rsidP="007513BB">
            <w:pPr>
              <w:jc w:val="center"/>
            </w:pPr>
          </w:p>
        </w:tc>
        <w:tc>
          <w:tcPr>
            <w:tcW w:w="1858" w:type="dxa"/>
            <w:vAlign w:val="center"/>
          </w:tcPr>
          <w:p w14:paraId="3ABE4B4B" w14:textId="77777777" w:rsidR="007513BB" w:rsidRDefault="007513BB" w:rsidP="007513BB">
            <w:pPr>
              <w:jc w:val="center"/>
            </w:pPr>
          </w:p>
        </w:tc>
        <w:tc>
          <w:tcPr>
            <w:tcW w:w="1859" w:type="dxa"/>
            <w:vAlign w:val="center"/>
          </w:tcPr>
          <w:p w14:paraId="315B575C" w14:textId="77777777" w:rsidR="007513BB" w:rsidRDefault="007513BB" w:rsidP="007513BB">
            <w:pPr>
              <w:jc w:val="center"/>
            </w:pPr>
          </w:p>
        </w:tc>
      </w:tr>
    </w:tbl>
    <w:p w14:paraId="69FC032C" w14:textId="77777777" w:rsidR="007513BB" w:rsidRDefault="007513BB" w:rsidP="007513BB"/>
    <w:p w14:paraId="2C640D1C" w14:textId="77777777" w:rsidR="007513BB" w:rsidRPr="007513BB" w:rsidRDefault="007513BB" w:rsidP="007513BB">
      <w:pPr>
        <w:tabs>
          <w:tab w:val="left" w:pos="6899"/>
        </w:tabs>
      </w:pPr>
      <w: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6"/>
        <w:gridCol w:w="1319"/>
        <w:gridCol w:w="2070"/>
        <w:gridCol w:w="1885"/>
      </w:tblGrid>
      <w:tr w:rsidR="00E92E8F" w:rsidRPr="00E92E8F" w14:paraId="36ED119E" w14:textId="77777777" w:rsidTr="00E92E8F">
        <w:trPr>
          <w:trHeight w:val="432"/>
          <w:jc w:val="right"/>
        </w:trPr>
        <w:tc>
          <w:tcPr>
            <w:tcW w:w="5516" w:type="dxa"/>
            <w:vAlign w:val="center"/>
          </w:tcPr>
          <w:p w14:paraId="7024511F" w14:textId="22476E11" w:rsidR="00E92E8F" w:rsidRPr="00E92E8F" w:rsidRDefault="00E92E8F" w:rsidP="007513BB">
            <w:pPr>
              <w:tabs>
                <w:tab w:val="left" w:pos="6899"/>
              </w:tabs>
              <w:rPr>
                <w:rFonts w:ascii="Century Gothic" w:hAnsi="Century Gothic"/>
                <w:sz w:val="20"/>
                <w:szCs w:val="20"/>
              </w:rPr>
            </w:pPr>
            <w:r w:rsidRPr="00E92E8F">
              <w:rPr>
                <w:rFonts w:ascii="Century Gothic" w:hAnsi="Century Gothic"/>
                <w:sz w:val="20"/>
                <w:szCs w:val="20"/>
              </w:rPr>
              <w:t>Make all checks payable to Company.</w:t>
            </w:r>
          </w:p>
        </w:tc>
        <w:tc>
          <w:tcPr>
            <w:tcW w:w="1319" w:type="dxa"/>
            <w:vMerge w:val="restart"/>
          </w:tcPr>
          <w:p w14:paraId="5EA68997" w14:textId="77777777" w:rsidR="00E92E8F" w:rsidRPr="00E92E8F" w:rsidRDefault="00E92E8F" w:rsidP="007513BB">
            <w:pPr>
              <w:tabs>
                <w:tab w:val="left" w:pos="6899"/>
              </w:tabs>
              <w:rPr>
                <w:color w:val="943620"/>
              </w:rPr>
            </w:pPr>
          </w:p>
        </w:tc>
        <w:tc>
          <w:tcPr>
            <w:tcW w:w="2070" w:type="dxa"/>
            <w:vAlign w:val="center"/>
          </w:tcPr>
          <w:p w14:paraId="4B33800E" w14:textId="3EDDD0F8" w:rsidR="00E92E8F" w:rsidRPr="00E92E8F" w:rsidRDefault="00E92E8F" w:rsidP="00E92E8F">
            <w:pPr>
              <w:tabs>
                <w:tab w:val="left" w:pos="6899"/>
              </w:tabs>
              <w:jc w:val="right"/>
              <w:rPr>
                <w:rFonts w:ascii="Century Gothic" w:hAnsi="Century Gothic"/>
                <w:b/>
                <w:bCs/>
                <w:color w:val="943620"/>
              </w:rPr>
            </w:pPr>
            <w:r w:rsidRPr="00E92E8F">
              <w:rPr>
                <w:rFonts w:ascii="Century Gothic" w:hAnsi="Century Gothic"/>
                <w:b/>
                <w:bCs/>
                <w:color w:val="943620"/>
              </w:rPr>
              <w:t>SUBTOTAL</w:t>
            </w:r>
          </w:p>
        </w:tc>
        <w:tc>
          <w:tcPr>
            <w:tcW w:w="1885" w:type="dxa"/>
            <w:tcBorders>
              <w:bottom w:val="single" w:sz="18" w:space="0" w:color="FFFFFF" w:themeColor="background1"/>
            </w:tcBorders>
            <w:shd w:val="clear" w:color="auto" w:fill="F8E5E0"/>
            <w:vAlign w:val="center"/>
          </w:tcPr>
          <w:p w14:paraId="11C46897" w14:textId="77777777" w:rsidR="00E92E8F" w:rsidRPr="00E92E8F" w:rsidRDefault="00E92E8F" w:rsidP="007513BB">
            <w:pPr>
              <w:tabs>
                <w:tab w:val="left" w:pos="6899"/>
              </w:tabs>
              <w:rPr>
                <w:color w:val="F8E5E0"/>
              </w:rPr>
            </w:pPr>
          </w:p>
        </w:tc>
      </w:tr>
      <w:tr w:rsidR="00E92E8F" w:rsidRPr="00E92E8F" w14:paraId="255F6444" w14:textId="77777777" w:rsidTr="00E92E8F">
        <w:trPr>
          <w:trHeight w:val="432"/>
          <w:jc w:val="right"/>
        </w:trPr>
        <w:tc>
          <w:tcPr>
            <w:tcW w:w="5516" w:type="dxa"/>
            <w:vMerge w:val="restart"/>
          </w:tcPr>
          <w:p w14:paraId="097337EC" w14:textId="7F06486F" w:rsidR="00E92E8F" w:rsidRPr="00E92E8F" w:rsidRDefault="00E92E8F" w:rsidP="00E92E8F">
            <w:pPr>
              <w:tabs>
                <w:tab w:val="left" w:pos="6899"/>
              </w:tabs>
              <w:spacing w:before="2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92E8F">
              <w:rPr>
                <w:rFonts w:ascii="Century Gothic" w:hAnsi="Century Gothic"/>
                <w:sz w:val="20"/>
                <w:szCs w:val="20"/>
              </w:rPr>
              <w:t xml:space="preserve">For any </w:t>
            </w:r>
            <w:proofErr w:type="gramStart"/>
            <w:r w:rsidRPr="00E92E8F">
              <w:rPr>
                <w:rFonts w:ascii="Century Gothic" w:hAnsi="Century Gothic"/>
                <w:sz w:val="20"/>
                <w:szCs w:val="20"/>
              </w:rPr>
              <w:t>questions</w:t>
            </w:r>
            <w:proofErr w:type="gramEnd"/>
            <w:r w:rsidRPr="00E92E8F">
              <w:rPr>
                <w:rFonts w:ascii="Century Gothic" w:hAnsi="Century Gothic"/>
                <w:sz w:val="20"/>
                <w:szCs w:val="20"/>
              </w:rPr>
              <w:t xml:space="preserve"> please contact Mr. Enderson at Tel 0-000-0000 or fax at 0-000-0000</w:t>
            </w:r>
          </w:p>
          <w:p w14:paraId="517641D7" w14:textId="786B2D90" w:rsidR="00E92E8F" w:rsidRPr="00E92E8F" w:rsidRDefault="00E92E8F" w:rsidP="007513BB">
            <w:pPr>
              <w:tabs>
                <w:tab w:val="left" w:pos="6899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92E8F">
              <w:rPr>
                <w:rFonts w:ascii="Century Gothic" w:hAnsi="Century Gothic"/>
                <w:sz w:val="20"/>
                <w:szCs w:val="20"/>
              </w:rPr>
              <w:t>Thank you for business with us</w:t>
            </w:r>
            <w:r w:rsidRPr="00E92E8F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319" w:type="dxa"/>
            <w:vMerge/>
          </w:tcPr>
          <w:p w14:paraId="3A32119E" w14:textId="77777777" w:rsidR="00E92E8F" w:rsidRPr="00E92E8F" w:rsidRDefault="00E92E8F" w:rsidP="007513BB">
            <w:pPr>
              <w:tabs>
                <w:tab w:val="left" w:pos="6899"/>
              </w:tabs>
              <w:rPr>
                <w:color w:val="943620"/>
              </w:rPr>
            </w:pPr>
          </w:p>
        </w:tc>
        <w:tc>
          <w:tcPr>
            <w:tcW w:w="2070" w:type="dxa"/>
            <w:vAlign w:val="center"/>
          </w:tcPr>
          <w:p w14:paraId="3FC9AD0B" w14:textId="35F95B58" w:rsidR="00E92E8F" w:rsidRPr="00E92E8F" w:rsidRDefault="00E92E8F" w:rsidP="00E92E8F">
            <w:pPr>
              <w:tabs>
                <w:tab w:val="left" w:pos="6899"/>
              </w:tabs>
              <w:jc w:val="right"/>
              <w:rPr>
                <w:rFonts w:ascii="Century Gothic" w:hAnsi="Century Gothic"/>
                <w:b/>
                <w:bCs/>
                <w:color w:val="943620"/>
              </w:rPr>
            </w:pPr>
            <w:r w:rsidRPr="00E92E8F">
              <w:rPr>
                <w:rFonts w:ascii="Century Gothic" w:hAnsi="Century Gothic"/>
                <w:b/>
                <w:bCs/>
                <w:color w:val="943620"/>
              </w:rPr>
              <w:t>TAX RATE</w:t>
            </w:r>
          </w:p>
        </w:tc>
        <w:tc>
          <w:tcPr>
            <w:tcW w:w="188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8E5E0"/>
            <w:vAlign w:val="center"/>
          </w:tcPr>
          <w:p w14:paraId="37006640" w14:textId="77777777" w:rsidR="00E92E8F" w:rsidRPr="00E92E8F" w:rsidRDefault="00E92E8F" w:rsidP="007513BB">
            <w:pPr>
              <w:tabs>
                <w:tab w:val="left" w:pos="6899"/>
              </w:tabs>
              <w:rPr>
                <w:color w:val="F8E5E0"/>
              </w:rPr>
            </w:pPr>
          </w:p>
        </w:tc>
      </w:tr>
      <w:tr w:rsidR="00E92E8F" w:rsidRPr="00E92E8F" w14:paraId="63918675" w14:textId="77777777" w:rsidTr="00E92E8F">
        <w:trPr>
          <w:trHeight w:val="432"/>
          <w:jc w:val="right"/>
        </w:trPr>
        <w:tc>
          <w:tcPr>
            <w:tcW w:w="5516" w:type="dxa"/>
            <w:vMerge/>
          </w:tcPr>
          <w:p w14:paraId="10F88BDC" w14:textId="77777777" w:rsidR="00E92E8F" w:rsidRPr="00E92E8F" w:rsidRDefault="00E92E8F" w:rsidP="007513BB">
            <w:pPr>
              <w:tabs>
                <w:tab w:val="left" w:pos="6899"/>
              </w:tabs>
              <w:rPr>
                <w:color w:val="943620"/>
              </w:rPr>
            </w:pPr>
          </w:p>
        </w:tc>
        <w:tc>
          <w:tcPr>
            <w:tcW w:w="1319" w:type="dxa"/>
            <w:vMerge/>
          </w:tcPr>
          <w:p w14:paraId="368424E6" w14:textId="77777777" w:rsidR="00E92E8F" w:rsidRPr="00E92E8F" w:rsidRDefault="00E92E8F" w:rsidP="007513BB">
            <w:pPr>
              <w:tabs>
                <w:tab w:val="left" w:pos="6899"/>
              </w:tabs>
              <w:rPr>
                <w:color w:val="943620"/>
              </w:rPr>
            </w:pPr>
          </w:p>
        </w:tc>
        <w:tc>
          <w:tcPr>
            <w:tcW w:w="2070" w:type="dxa"/>
            <w:vAlign w:val="center"/>
          </w:tcPr>
          <w:p w14:paraId="57965553" w14:textId="2DDA9B4A" w:rsidR="00E92E8F" w:rsidRPr="00E92E8F" w:rsidRDefault="00E92E8F" w:rsidP="00E92E8F">
            <w:pPr>
              <w:tabs>
                <w:tab w:val="left" w:pos="6899"/>
              </w:tabs>
              <w:jc w:val="right"/>
              <w:rPr>
                <w:rFonts w:ascii="Century Gothic" w:hAnsi="Century Gothic"/>
                <w:b/>
                <w:bCs/>
                <w:color w:val="943620"/>
              </w:rPr>
            </w:pPr>
            <w:r w:rsidRPr="00E92E8F">
              <w:rPr>
                <w:rFonts w:ascii="Century Gothic" w:hAnsi="Century Gothic"/>
                <w:b/>
                <w:bCs/>
                <w:color w:val="943620"/>
              </w:rPr>
              <w:t>SALES TAX</w:t>
            </w:r>
          </w:p>
        </w:tc>
        <w:tc>
          <w:tcPr>
            <w:tcW w:w="188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8E5E0"/>
            <w:vAlign w:val="center"/>
          </w:tcPr>
          <w:p w14:paraId="3D543C13" w14:textId="77777777" w:rsidR="00E92E8F" w:rsidRPr="00E92E8F" w:rsidRDefault="00E92E8F" w:rsidP="007513BB">
            <w:pPr>
              <w:tabs>
                <w:tab w:val="left" w:pos="6899"/>
              </w:tabs>
              <w:rPr>
                <w:color w:val="F8E5E0"/>
              </w:rPr>
            </w:pPr>
          </w:p>
        </w:tc>
      </w:tr>
      <w:tr w:rsidR="00E92E8F" w:rsidRPr="00E92E8F" w14:paraId="25576A33" w14:textId="77777777" w:rsidTr="00E92E8F">
        <w:trPr>
          <w:trHeight w:val="432"/>
          <w:jc w:val="right"/>
        </w:trPr>
        <w:tc>
          <w:tcPr>
            <w:tcW w:w="5516" w:type="dxa"/>
            <w:vMerge/>
          </w:tcPr>
          <w:p w14:paraId="35E386A8" w14:textId="77777777" w:rsidR="00E92E8F" w:rsidRPr="00E92E8F" w:rsidRDefault="00E92E8F" w:rsidP="007513BB">
            <w:pPr>
              <w:tabs>
                <w:tab w:val="left" w:pos="6899"/>
              </w:tabs>
              <w:rPr>
                <w:color w:val="943620"/>
              </w:rPr>
            </w:pPr>
          </w:p>
        </w:tc>
        <w:tc>
          <w:tcPr>
            <w:tcW w:w="1319" w:type="dxa"/>
            <w:vMerge/>
          </w:tcPr>
          <w:p w14:paraId="38451545" w14:textId="77777777" w:rsidR="00E92E8F" w:rsidRPr="00E92E8F" w:rsidRDefault="00E92E8F" w:rsidP="007513BB">
            <w:pPr>
              <w:tabs>
                <w:tab w:val="left" w:pos="6899"/>
              </w:tabs>
              <w:rPr>
                <w:color w:val="943620"/>
              </w:rPr>
            </w:pPr>
          </w:p>
        </w:tc>
        <w:tc>
          <w:tcPr>
            <w:tcW w:w="2070" w:type="dxa"/>
            <w:vAlign w:val="center"/>
          </w:tcPr>
          <w:p w14:paraId="60E0235F" w14:textId="2C49244F" w:rsidR="00E92E8F" w:rsidRPr="00E92E8F" w:rsidRDefault="00E92E8F" w:rsidP="00E92E8F">
            <w:pPr>
              <w:tabs>
                <w:tab w:val="left" w:pos="6899"/>
              </w:tabs>
              <w:jc w:val="right"/>
              <w:rPr>
                <w:rFonts w:ascii="Century Gothic" w:hAnsi="Century Gothic"/>
                <w:b/>
                <w:bCs/>
                <w:color w:val="943620"/>
              </w:rPr>
            </w:pPr>
            <w:r w:rsidRPr="00E92E8F">
              <w:rPr>
                <w:rFonts w:ascii="Century Gothic" w:hAnsi="Century Gothic"/>
                <w:b/>
                <w:bCs/>
                <w:color w:val="943620"/>
              </w:rPr>
              <w:t>HANDLING</w:t>
            </w:r>
          </w:p>
        </w:tc>
        <w:tc>
          <w:tcPr>
            <w:tcW w:w="1885" w:type="dxa"/>
            <w:tcBorders>
              <w:top w:val="single" w:sz="18" w:space="0" w:color="FFFFFF" w:themeColor="background1"/>
            </w:tcBorders>
            <w:shd w:val="clear" w:color="auto" w:fill="F8E5E0"/>
            <w:vAlign w:val="center"/>
          </w:tcPr>
          <w:p w14:paraId="11B9F0CC" w14:textId="77777777" w:rsidR="00E92E8F" w:rsidRPr="00E92E8F" w:rsidRDefault="00E92E8F" w:rsidP="007513BB">
            <w:pPr>
              <w:tabs>
                <w:tab w:val="left" w:pos="6899"/>
              </w:tabs>
              <w:rPr>
                <w:color w:val="F8E5E0"/>
              </w:rPr>
            </w:pPr>
          </w:p>
        </w:tc>
      </w:tr>
    </w:tbl>
    <w:p w14:paraId="3488AC69" w14:textId="2DFF0B5F" w:rsidR="007513BB" w:rsidRDefault="007513BB" w:rsidP="007513BB">
      <w:pPr>
        <w:tabs>
          <w:tab w:val="left" w:pos="6899"/>
        </w:tabs>
      </w:pPr>
    </w:p>
    <w:p w14:paraId="6658E35C" w14:textId="77777777" w:rsidR="00FB3947" w:rsidRPr="00FB3947" w:rsidRDefault="00FB3947" w:rsidP="00FB3947">
      <w:pPr>
        <w:spacing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FB3947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lastRenderedPageBreak/>
        <w:t>Designed by:</w:t>
      </w:r>
    </w:p>
    <w:p w14:paraId="7B1731B6" w14:textId="77777777" w:rsidR="00FB3947" w:rsidRPr="00FB3947" w:rsidRDefault="00FB3947" w:rsidP="00FB3947">
      <w:pPr>
        <w:spacing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FB3947">
        <w:rPr>
          <w:rFonts w:ascii="Century Gothic" w:eastAsia="Times New Roman" w:hAnsi="Century Gothic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44701A55" wp14:editId="736E21D5">
            <wp:extent cx="914400" cy="318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B0588" w14:textId="77777777" w:rsidR="00FB3947" w:rsidRPr="00FB3947" w:rsidRDefault="00FB3947" w:rsidP="00FB3947">
      <w:pPr>
        <w:spacing w:after="0"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FB3947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 xml:space="preserve">© </w:t>
      </w:r>
      <w:proofErr w:type="spellStart"/>
      <w:r w:rsidRPr="00FB3947">
        <w:rPr>
          <w:rFonts w:ascii="Century Gothic" w:eastAsia="Times New Roman" w:hAnsi="Century Gothic" w:cs="Times New Roman"/>
          <w:color w:val="0000FF"/>
          <w:kern w:val="0"/>
          <w:sz w:val="24"/>
          <w:szCs w:val="24"/>
          <w:u w:val="single"/>
          <w14:ligatures w14:val="none"/>
        </w:rPr>
        <w:t>WordTemplatesOnline</w:t>
      </w:r>
      <w:proofErr w:type="spellEnd"/>
      <w:r w:rsidRPr="00FB3947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. All Rights Reserved.</w:t>
      </w:r>
    </w:p>
    <w:p w14:paraId="686CE30D" w14:textId="77777777" w:rsidR="00FB3947" w:rsidRPr="007513BB" w:rsidRDefault="00FB3947" w:rsidP="007513BB">
      <w:pPr>
        <w:tabs>
          <w:tab w:val="left" w:pos="6899"/>
        </w:tabs>
      </w:pPr>
    </w:p>
    <w:sectPr w:rsidR="00FB3947" w:rsidRPr="007513BB" w:rsidSect="00AD284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B0E7" w14:textId="77777777" w:rsidR="00AD2841" w:rsidRDefault="00AD2841" w:rsidP="00FB3947">
      <w:pPr>
        <w:spacing w:after="0" w:line="240" w:lineRule="auto"/>
      </w:pPr>
      <w:r>
        <w:separator/>
      </w:r>
    </w:p>
  </w:endnote>
  <w:endnote w:type="continuationSeparator" w:id="0">
    <w:p w14:paraId="3786B499" w14:textId="77777777" w:rsidR="00AD2841" w:rsidRDefault="00AD2841" w:rsidP="00FB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7B9B" w14:textId="553A44AF" w:rsidR="00FB3947" w:rsidRPr="00FB3947" w:rsidRDefault="00FB3947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r w:rsidRPr="00FB3947">
      <w:rPr>
        <w:rFonts w:ascii="Century Gothic" w:hAnsi="Century Gothic"/>
        <w:color w:val="A6A6A6" w:themeColor="background1" w:themeShade="A6"/>
        <w:sz w:val="16"/>
        <w:szCs w:val="16"/>
      </w:rPr>
      <w:t>©wordtemplatesonline.net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0732" w14:textId="77777777" w:rsidR="00AD2841" w:rsidRDefault="00AD2841" w:rsidP="00FB3947">
      <w:pPr>
        <w:spacing w:after="0" w:line="240" w:lineRule="auto"/>
      </w:pPr>
      <w:r>
        <w:separator/>
      </w:r>
    </w:p>
  </w:footnote>
  <w:footnote w:type="continuationSeparator" w:id="0">
    <w:p w14:paraId="1B9E64E1" w14:textId="77777777" w:rsidR="00AD2841" w:rsidRDefault="00AD2841" w:rsidP="00FB3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E4"/>
    <w:rsid w:val="001B1F4F"/>
    <w:rsid w:val="002E51E4"/>
    <w:rsid w:val="006C687E"/>
    <w:rsid w:val="007513BB"/>
    <w:rsid w:val="00AD2841"/>
    <w:rsid w:val="00E2617E"/>
    <w:rsid w:val="00E92E8F"/>
    <w:rsid w:val="00F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E384"/>
  <w15:chartTrackingRefBased/>
  <w15:docId w15:val="{0CEE6172-B17C-42C3-A0ED-524FECBF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47"/>
  </w:style>
  <w:style w:type="paragraph" w:styleId="Footer">
    <w:name w:val="footer"/>
    <w:basedOn w:val="Normal"/>
    <w:link w:val="FooterChar"/>
    <w:uiPriority w:val="99"/>
    <w:unhideWhenUsed/>
    <w:rsid w:val="00FB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©wordtemplatesonline.net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Template-02-865d32y8z-03</dc:title>
  <dc:subject/>
  <dc:creator>1811; Tayyba Mirza</dc:creator>
  <cp:keywords/>
  <dc:description/>
  <cp:lastModifiedBy>1811</cp:lastModifiedBy>
  <cp:revision>4</cp:revision>
  <dcterms:created xsi:type="dcterms:W3CDTF">2024-02-21T08:53:00Z</dcterms:created>
  <dcterms:modified xsi:type="dcterms:W3CDTF">2024-02-22T06:48:00Z</dcterms:modified>
</cp:coreProperties>
</file>